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25" w:rsidRPr="00A46B25" w:rsidRDefault="00A46B25" w:rsidP="00A46B25">
      <w:bookmarkStart w:id="0" w:name="_GoBack"/>
      <w:bookmarkEnd w:id="0"/>
    </w:p>
    <w:p w:rsidR="00A46B25" w:rsidRPr="00A46B25" w:rsidRDefault="00A46B25" w:rsidP="00A46B25">
      <w:pPr>
        <w:jc w:val="center"/>
      </w:pPr>
      <w:r w:rsidRPr="00A46B25">
        <w:t>T.C.</w:t>
      </w:r>
    </w:p>
    <w:p w:rsidR="00A46B25" w:rsidRPr="00A46B25" w:rsidRDefault="00A46B25" w:rsidP="00A46B25">
      <w:pPr>
        <w:jc w:val="center"/>
      </w:pPr>
      <w:r>
        <w:t>ÜNYE KAYMAKAMLIĞI</w:t>
      </w:r>
    </w:p>
    <w:p w:rsidR="00A46B25" w:rsidRPr="00A46B25" w:rsidRDefault="00A46B25" w:rsidP="00A46B25">
      <w:pPr>
        <w:jc w:val="center"/>
      </w:pPr>
      <w:r>
        <w:t xml:space="preserve">Ünye </w:t>
      </w:r>
      <w:r w:rsidRPr="00A46B25">
        <w:t>İlçe Milli Eğitim Müdürlüğü</w:t>
      </w:r>
    </w:p>
    <w:p w:rsidR="00A46B25" w:rsidRPr="00A46B25" w:rsidRDefault="00A46B25" w:rsidP="00A46B25">
      <w:pPr>
        <w:ind w:firstLine="708"/>
      </w:pPr>
      <w:r>
        <w:t>Ünye</w:t>
      </w:r>
      <w:r w:rsidR="00CA2C5E">
        <w:t xml:space="preserve"> </w:t>
      </w:r>
      <w:r>
        <w:t>Mürüvvet Vidinli</w:t>
      </w:r>
      <w:r w:rsidRPr="00A46B25">
        <w:t xml:space="preserve"> Halk E</w:t>
      </w:r>
      <w:r w:rsidR="00CB76CA">
        <w:t>ğitimi Merkezi Müdürlüğünde 2019-2020</w:t>
      </w:r>
      <w:r w:rsidRPr="00A46B25">
        <w:t xml:space="preserve"> </w:t>
      </w:r>
      <w:r w:rsidR="003007F2">
        <w:t>eğitim öğretim yılında açılacak o</w:t>
      </w:r>
      <w:r w:rsidR="00C60888">
        <w:t xml:space="preserve">lan </w:t>
      </w:r>
      <w:r w:rsidR="008E37AE">
        <w:t xml:space="preserve"> (BAHÇECİLİK VE HAYVAN YETİŞTİRİCİLİĞİ</w:t>
      </w:r>
      <w:r w:rsidR="00652168">
        <w:t>)</w:t>
      </w:r>
      <w:r w:rsidR="00C5606B">
        <w:t xml:space="preserve"> </w:t>
      </w:r>
      <w:r w:rsidRPr="00A46B25">
        <w:t>kurs programlarında gör</w:t>
      </w:r>
      <w:r w:rsidR="008E31C6">
        <w:t xml:space="preserve">evlendirilmek üzere </w:t>
      </w:r>
      <w:r w:rsidR="008E37AE">
        <w:t xml:space="preserve">Ziraat Mühendisi ve </w:t>
      </w:r>
      <w:proofErr w:type="gramStart"/>
      <w:r w:rsidR="008E37AE">
        <w:t xml:space="preserve">Veteriner </w:t>
      </w:r>
      <w:r w:rsidR="004C7463">
        <w:t xml:space="preserve"> </w:t>
      </w:r>
      <w:r w:rsidRPr="00A46B25">
        <w:t>talepleri</w:t>
      </w:r>
      <w:proofErr w:type="gramEnd"/>
      <w:r w:rsidRPr="00A46B25">
        <w:t xml:space="preserve"> alınacaktır. Başvuru işlemleri</w:t>
      </w:r>
      <w:r w:rsidR="00CB76CA">
        <w:t>nin 07 -11 Ekim</w:t>
      </w:r>
      <w:r w:rsidR="008E31C6">
        <w:t xml:space="preserve"> </w:t>
      </w:r>
      <w:r w:rsidR="00561117">
        <w:t>2019</w:t>
      </w:r>
      <w:r w:rsidR="00C5606B">
        <w:t xml:space="preserve"> tarihleri arasında</w:t>
      </w:r>
      <w:r w:rsidRPr="00A46B25">
        <w:t xml:space="preserve"> Ek-2 Ücretli Usta Öğretici Başvuru Değerlendirme Formuna esas belgeler ve dilekçe ile görev almak istenilen kuruma yapılacaktır. </w:t>
      </w:r>
    </w:p>
    <w:p w:rsidR="00A46B25" w:rsidRDefault="00A46B25" w:rsidP="00A46B25"/>
    <w:p w:rsidR="00A46B25" w:rsidRDefault="00A46B25" w:rsidP="00A46B25"/>
    <w:p w:rsidR="00A46B25" w:rsidRDefault="00A46B25" w:rsidP="00A46B25"/>
    <w:p w:rsidR="00A46B25" w:rsidRDefault="00A46B25" w:rsidP="00A46B25"/>
    <w:p w:rsidR="00A46B25" w:rsidRDefault="00A46B25" w:rsidP="00A46B25"/>
    <w:p w:rsidR="00A46B25" w:rsidRDefault="00A46B25" w:rsidP="00A46B25"/>
    <w:p w:rsidR="00A46B25" w:rsidRPr="00A46B25" w:rsidRDefault="00A46B25" w:rsidP="00A46B25">
      <w:r w:rsidRPr="00A46B25">
        <w:t xml:space="preserve">Başvuruda Gereken </w:t>
      </w:r>
      <w:proofErr w:type="gramStart"/>
      <w:r w:rsidRPr="00A46B25">
        <w:t>Belgeler :</w:t>
      </w:r>
      <w:proofErr w:type="gramEnd"/>
      <w:r w:rsidRPr="00A46B25">
        <w:t xml:space="preserve"> </w:t>
      </w:r>
    </w:p>
    <w:p w:rsidR="00A46B25" w:rsidRPr="00A46B25" w:rsidRDefault="00A46B25" w:rsidP="00A46B25">
      <w:r w:rsidRPr="00A46B25">
        <w:t xml:space="preserve">1- Öğrenim Belgesi ( Diploma ) </w:t>
      </w:r>
    </w:p>
    <w:p w:rsidR="00A46B25" w:rsidRPr="00A46B25" w:rsidRDefault="00A46B25" w:rsidP="00A46B25">
      <w:r w:rsidRPr="00A46B25">
        <w:t xml:space="preserve">2- Alanıyla ilgili çalışması varsa SGK dökümü </w:t>
      </w:r>
    </w:p>
    <w:p w:rsidR="00A46B25" w:rsidRPr="00A46B25" w:rsidRDefault="00A46B25" w:rsidP="00A46B25">
      <w:r w:rsidRPr="00A46B25">
        <w:t xml:space="preserve">3- Varsa EK-2 de belirtilen diğer belgeler </w:t>
      </w:r>
    </w:p>
    <w:p w:rsidR="00A46B25" w:rsidRPr="00A46B25" w:rsidRDefault="00A46B25" w:rsidP="00A46B25">
      <w:r w:rsidRPr="00A46B25">
        <w:t xml:space="preserve">Başvuru </w:t>
      </w:r>
      <w:proofErr w:type="gramStart"/>
      <w:r w:rsidRPr="00A46B25">
        <w:t>Yeri :</w:t>
      </w:r>
      <w:proofErr w:type="gramEnd"/>
      <w:r w:rsidRPr="00A46B25">
        <w:t xml:space="preserve"> </w:t>
      </w:r>
    </w:p>
    <w:p w:rsidR="00A46B25" w:rsidRPr="00A46B25" w:rsidRDefault="00A46B25" w:rsidP="00A46B25">
      <w:r>
        <w:t>Mürüvvet Vidinli Halk Eğitimi Müdürlüğü</w:t>
      </w:r>
    </w:p>
    <w:p w:rsidR="003855FD" w:rsidRDefault="00A46B25" w:rsidP="00A46B25">
      <w:proofErr w:type="spellStart"/>
      <w:r>
        <w:t>Kaledere</w:t>
      </w:r>
      <w:proofErr w:type="spellEnd"/>
      <w:r>
        <w:t xml:space="preserve"> Mahallesi Orta </w:t>
      </w:r>
      <w:proofErr w:type="gramStart"/>
      <w:r>
        <w:t>Çarşı caddesi</w:t>
      </w:r>
      <w:proofErr w:type="gramEnd"/>
      <w:r>
        <w:t xml:space="preserve"> No:24 - ÜNYE</w:t>
      </w:r>
    </w:p>
    <w:sectPr w:rsidR="0038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5"/>
    <w:rsid w:val="001B71B5"/>
    <w:rsid w:val="00251AFE"/>
    <w:rsid w:val="003007F2"/>
    <w:rsid w:val="003855FD"/>
    <w:rsid w:val="0040020C"/>
    <w:rsid w:val="004C7463"/>
    <w:rsid w:val="00561117"/>
    <w:rsid w:val="00652168"/>
    <w:rsid w:val="008E31C6"/>
    <w:rsid w:val="008E37AE"/>
    <w:rsid w:val="00963F2B"/>
    <w:rsid w:val="00A46B25"/>
    <w:rsid w:val="00A87AA8"/>
    <w:rsid w:val="00B010E1"/>
    <w:rsid w:val="00C36FD3"/>
    <w:rsid w:val="00C5606B"/>
    <w:rsid w:val="00C60888"/>
    <w:rsid w:val="00CA2C5E"/>
    <w:rsid w:val="00CB76CA"/>
    <w:rsid w:val="00CE64EA"/>
    <w:rsid w:val="00F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060E9-31E5-4F02-8158-E5434CAE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NIYAZI CURE</cp:lastModifiedBy>
  <cp:revision>2</cp:revision>
  <cp:lastPrinted>2018-07-03T07:19:00Z</cp:lastPrinted>
  <dcterms:created xsi:type="dcterms:W3CDTF">2019-10-10T05:19:00Z</dcterms:created>
  <dcterms:modified xsi:type="dcterms:W3CDTF">2019-10-10T05:19:00Z</dcterms:modified>
</cp:coreProperties>
</file>